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CE" w:rsidRDefault="00B87BCC" w:rsidP="00B87BC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87BC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9 мая </w:t>
      </w:r>
      <w:proofErr w:type="gramStart"/>
      <w:r w:rsidRPr="00B87BCC">
        <w:rPr>
          <w:rFonts w:ascii="Times New Roman" w:hAnsi="Times New Roman" w:cs="Times New Roman"/>
          <w:b/>
          <w:color w:val="FF0000"/>
          <w:sz w:val="32"/>
          <w:szCs w:val="32"/>
        </w:rPr>
        <w:t>–д</w:t>
      </w:r>
      <w:proofErr w:type="gramEnd"/>
      <w:r w:rsidRPr="00B87BCC">
        <w:rPr>
          <w:rFonts w:ascii="Times New Roman" w:hAnsi="Times New Roman" w:cs="Times New Roman"/>
          <w:b/>
          <w:color w:val="FF0000"/>
          <w:sz w:val="32"/>
          <w:szCs w:val="32"/>
        </w:rPr>
        <w:t>ень Победы.</w:t>
      </w:r>
    </w:p>
    <w:p w:rsidR="00B87BCC" w:rsidRDefault="00B87BCC" w:rsidP="00B87BCC">
      <w:pPr>
        <w:jc w:val="center"/>
        <w:rPr>
          <w:rFonts w:hAnsi="Calibri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24D3FF7" wp14:editId="589BB016">
            <wp:extent cx="1090097" cy="1512273"/>
            <wp:effectExtent l="0" t="0" r="0" b="0"/>
            <wp:docPr id="6" name="Picture 2" descr="Картинки по запросу &quot;плакат к вов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Картинки по запросу &quot;плакат к вов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870" cy="151473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4F94EF7" wp14:editId="5B573AB0">
            <wp:extent cx="1029470" cy="1513599"/>
            <wp:effectExtent l="0" t="0" r="0" b="0"/>
            <wp:docPr id="7" name="Picture 4" descr="Картинки по запросу &quot;плакат к вов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Картинки по запросу &quot;плакат к вов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32" cy="151530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2E6E201F" wp14:editId="51D310B7">
            <wp:extent cx="1047750" cy="1448199"/>
            <wp:effectExtent l="0" t="0" r="0" b="0"/>
            <wp:docPr id="8" name="Picture 6" descr="Картинки по запросу &quot;плакат к вов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 descr="Картинки по запросу &quot;плакат к вов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720" cy="144954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                                </w:t>
      </w:r>
      <w:r w:rsidRPr="00B87BCC">
        <w:rPr>
          <w:sz w:val="28"/>
          <w:szCs w:val="28"/>
        </w:rPr>
        <w:t xml:space="preserve">Мирно страна проснулась  в этот июньский день,                         </w:t>
      </w:r>
      <w:r w:rsidRPr="00B87BCC">
        <w:rPr>
          <w:rFonts w:eastAsiaTheme="minorEastAsia"/>
          <w:sz w:val="28"/>
          <w:szCs w:val="28"/>
        </w:rPr>
        <w:t xml:space="preserve">                               </w:t>
      </w:r>
      <w:r w:rsidRPr="00B87BCC">
        <w:rPr>
          <w:sz w:val="28"/>
          <w:szCs w:val="28"/>
        </w:rPr>
        <w:t xml:space="preserve">  Только что развернулась  в скверах её сирень.                                                                               Радуясь солнцу и миру, утро встречала Москва</w:t>
      </w:r>
      <w:proofErr w:type="gramStart"/>
      <w:r w:rsidRPr="00B87BCC">
        <w:rPr>
          <w:sz w:val="28"/>
          <w:szCs w:val="28"/>
        </w:rPr>
        <w:t xml:space="preserve">                                                                             В</w:t>
      </w:r>
      <w:proofErr w:type="gramEnd"/>
      <w:r w:rsidRPr="00B87BCC">
        <w:rPr>
          <w:sz w:val="28"/>
          <w:szCs w:val="28"/>
        </w:rPr>
        <w:t xml:space="preserve">друг разнеслись по эфиру памятные  слова...                                                            Голос  уверенно – строгий сразу узнала страна.                                       </w:t>
      </w:r>
      <w:r>
        <w:rPr>
          <w:sz w:val="28"/>
          <w:szCs w:val="28"/>
        </w:rPr>
        <w:t xml:space="preserve">                                              </w:t>
      </w:r>
      <w:r w:rsidRPr="00B87BC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B87BCC">
        <w:rPr>
          <w:sz w:val="28"/>
          <w:szCs w:val="28"/>
        </w:rPr>
        <w:t>Утром у нас на пороге заполыхала войн</w:t>
      </w:r>
      <w:r w:rsidRPr="00B87BCC">
        <w:rPr>
          <w:rFonts w:hAnsi="Calibri"/>
          <w:sz w:val="28"/>
          <w:szCs w:val="28"/>
        </w:rPr>
        <w:t>а</w:t>
      </w:r>
      <w:r w:rsidRPr="00B87BCC">
        <w:rPr>
          <w:rFonts w:eastAsiaTheme="minorEastAsia" w:hAnsi="Calibri"/>
          <w:sz w:val="28"/>
          <w:szCs w:val="28"/>
        </w:rPr>
        <w:t xml:space="preserve">.                             </w:t>
      </w:r>
      <w:r>
        <w:rPr>
          <w:rFonts w:eastAsiaTheme="minorEastAsia" w:hAnsi="Calibri"/>
          <w:sz w:val="28"/>
          <w:szCs w:val="28"/>
        </w:rPr>
        <w:t xml:space="preserve">                                             </w:t>
      </w:r>
      <w:r w:rsidRPr="00B87BCC">
        <w:rPr>
          <w:rFonts w:hAnsi="Calibri"/>
          <w:sz w:val="28"/>
          <w:szCs w:val="28"/>
        </w:rPr>
        <w:t xml:space="preserve"> </w:t>
      </w:r>
      <w:r>
        <w:rPr>
          <w:rFonts w:hAnsi="Calibri"/>
          <w:sz w:val="28"/>
          <w:szCs w:val="28"/>
        </w:rPr>
        <w:t xml:space="preserve">  </w:t>
      </w:r>
      <w:proofErr w:type="spellStart"/>
      <w:r w:rsidRPr="00B87BCC">
        <w:rPr>
          <w:rFonts w:hAnsi="Calibri"/>
          <w:sz w:val="28"/>
          <w:szCs w:val="28"/>
        </w:rPr>
        <w:t>Н.Сидоренко</w:t>
      </w:r>
      <w:proofErr w:type="spellEnd"/>
    </w:p>
    <w:p w:rsidR="006054C1" w:rsidRPr="007B157F" w:rsidRDefault="00B87BCC" w:rsidP="00B87BCC">
      <w:pPr>
        <w:jc w:val="both"/>
        <w:rPr>
          <w:rFonts w:ascii="Times New Roman" w:hAnsi="Times New Roman" w:cs="Times New Roman"/>
          <w:sz w:val="28"/>
          <w:szCs w:val="28"/>
        </w:rPr>
      </w:pPr>
      <w:r w:rsidRPr="00B87BCC">
        <w:rPr>
          <w:rFonts w:ascii="Times New Roman" w:hAnsi="Times New Roman" w:cs="Times New Roman"/>
          <w:sz w:val="28"/>
          <w:szCs w:val="28"/>
        </w:rPr>
        <w:t xml:space="preserve">Великая Победа 1945г.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7B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эпохальное событие не только в российской, но и в мировой истории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века. Проходят десятилетия, меняется мир, становится другой жизнь детей и взрослых, но неизменным остается то, что всех нас объединяет, - это наша Родина. Граждане нашей страны, каждая российская семья с благодарностью чтит память о тех, кто отстоял свободу, честь и независимость нашей Родины в Великой Отечественной войне.</w:t>
      </w:r>
      <w:r w:rsidR="007B157F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87BC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Когда мы рассматриваем картинки, читаем книги, посвященные этой теме, смотрим телепередачи о Великой Отечественной войне, мы глубоко сочувствуем людям,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B87BC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пережившим эти события и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,</w:t>
      </w:r>
      <w:r w:rsidRPr="00B87BC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понимаем, как нелегко  им приходилось в то время. Но мало кто знает, что делали наши прадедушки и прабабушки в этот период, а ведь именно они и принесли Победу в этой тяжелой войне.  </w:t>
      </w:r>
      <w:r w:rsidR="007B157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6054C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11 мая 2021г. в группе «Гномики» проведён конкурс чтецов « Расскажем о Победе». </w:t>
      </w:r>
      <w:r w:rsidR="0011662E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           </w:t>
      </w:r>
    </w:p>
    <w:p w:rsidR="00572385" w:rsidRDefault="0011662E" w:rsidP="00572385">
      <w:pP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4A925" wp14:editId="5A99D931">
                <wp:simplePos x="0" y="0"/>
                <wp:positionH relativeFrom="column">
                  <wp:posOffset>1929765</wp:posOffset>
                </wp:positionH>
                <wp:positionV relativeFrom="paragraph">
                  <wp:posOffset>91440</wp:posOffset>
                </wp:positionV>
                <wp:extent cx="2114550" cy="192405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924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157F" w:rsidRDefault="007B157F" w:rsidP="00B65116">
                            <w:pPr>
                              <w:pStyle w:val="a4"/>
                              <w:jc w:val="both"/>
                            </w:pPr>
                            <w:r>
                              <w:t>Войны я не видел, но знаю</w:t>
                            </w:r>
                            <w:r w:rsidR="0005016E">
                              <w:t xml:space="preserve">, как трудно народу пришлось,                      и голод, и холод, и ужас - всем им </w:t>
                            </w:r>
                            <w:r w:rsidR="00B65116">
                              <w:t xml:space="preserve">испытать </w:t>
                            </w:r>
                            <w:r w:rsidR="0005016E" w:rsidRPr="00B65116">
                              <w:t>довелось</w:t>
                            </w:r>
                            <w:r w:rsidR="0005016E">
                              <w:t xml:space="preserve">.              </w:t>
                            </w:r>
                            <w:r w:rsidR="00B65116">
                              <w:t xml:space="preserve">                             </w:t>
                            </w:r>
                            <w:r w:rsidR="0005016E">
                              <w:t xml:space="preserve">  Пусть мирно живут на планете, пусть дети не знают войны.</w:t>
                            </w:r>
                            <w:r w:rsidR="00B65116">
                              <w:t xml:space="preserve">                          </w:t>
                            </w:r>
                            <w:r w:rsidR="0005016E">
                              <w:t xml:space="preserve"> Пусть яркое солнышко светит!                                                       Мы дружной семьёй быть должны!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151.95pt;margin-top:7.2pt;width:166.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" fillcolor="white [3201]" strokecolor="#f79646 [3209]" strokeweight="2pt">
                <v:textbox>
                  <w:txbxContent>
                    <w:p w:rsidR="007B157F" w:rsidRDefault="007B157F" w:rsidP="00B65116">
                      <w:pPr>
                        <w:pStyle w:val="a4"/>
                        <w:jc w:val="both"/>
                      </w:pPr>
                      <w:r>
                        <w:t>Войны я не видел, но знаю</w:t>
                      </w:r>
                      <w:r w:rsidR="0005016E">
                        <w:t xml:space="preserve">, как трудно народу пришлось,                      и голод, и холод, и ужас - всем им </w:t>
                      </w:r>
                      <w:r w:rsidR="00B65116">
                        <w:t xml:space="preserve">испытать </w:t>
                      </w:r>
                      <w:r w:rsidR="0005016E" w:rsidRPr="00B65116">
                        <w:t>довелось</w:t>
                      </w:r>
                      <w:r w:rsidR="0005016E">
                        <w:t xml:space="preserve">.              </w:t>
                      </w:r>
                      <w:r w:rsidR="00B65116">
                        <w:t xml:space="preserve">                             </w:t>
                      </w:r>
                      <w:r w:rsidR="0005016E">
                        <w:t xml:space="preserve">  Пусть мирно живут на планете, пусть дети не знают войны.</w:t>
                      </w:r>
                      <w:r w:rsidR="00B65116">
                        <w:t xml:space="preserve">                          </w:t>
                      </w:r>
                      <w:r w:rsidR="0005016E">
                        <w:t xml:space="preserve"> Пусть яркое солнышко светит!                                                       Мы дружной семьёй быть должны!</w:t>
                      </w:r>
                    </w:p>
                  </w:txbxContent>
                </v:textbox>
              </v:rect>
            </w:pict>
          </mc:Fallback>
        </mc:AlternateContent>
      </w:r>
      <w:r w:rsidR="0057238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               </w:t>
      </w:r>
      <w:r w:rsidR="0057238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BC3251A" wp14:editId="3873378E">
            <wp:extent cx="1133475" cy="2017734"/>
            <wp:effectExtent l="0" t="0" r="0" b="1905"/>
            <wp:docPr id="18" name="Рисунок 18" descr="C:\Users\user\Desktop\9мая\DSC04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9мая\DSC04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237" cy="203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38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            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                                   </w:t>
      </w:r>
      <w:r w:rsidR="00572385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28"/>
          <w:szCs w:val="28"/>
          <w:lang w:eastAsia="ru-RU"/>
        </w:rPr>
        <w:drawing>
          <wp:inline distT="0" distB="0" distL="0" distR="0" wp14:anchorId="230E6179" wp14:editId="79BE1773">
            <wp:extent cx="1133475" cy="2017732"/>
            <wp:effectExtent l="0" t="0" r="0" b="1905"/>
            <wp:docPr id="2" name="Рисунок 2" descr="F:\DCIM\102MSDCF\DSC04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2MSDCF\DSC042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623" cy="2019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4C1" w:rsidRDefault="0005016E" w:rsidP="0057238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3F533A" wp14:editId="6A68DB6B">
                <wp:simplePos x="0" y="0"/>
                <wp:positionH relativeFrom="column">
                  <wp:posOffset>224790</wp:posOffset>
                </wp:positionH>
                <wp:positionV relativeFrom="paragraph">
                  <wp:posOffset>3080385</wp:posOffset>
                </wp:positionV>
                <wp:extent cx="5486400" cy="1238250"/>
                <wp:effectExtent l="0" t="0" r="19050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238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016E" w:rsidRPr="00B65116" w:rsidRDefault="0005016E" w:rsidP="000501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651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На груди ордена, на висках седина, дед мой часто войну вспоминает, защищал он страну, защищал до конца, и слезы на глазах не скрывает. Был отважным бойцом, был всегда молодцом, юный был, и красивый и добрый, он сражался в боях, на себе испытал, то, что </w:t>
                            </w:r>
                            <w:r w:rsidR="003B5DF4" w:rsidRPr="00B651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враг и коварный и злобный.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7" style="position:absolute;left:0;text-align:left;margin-left:17.7pt;margin-top:242.55pt;width:6in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" fillcolor="white [3201]" strokecolor="#f79646 [3209]" strokeweight="2pt">
                <v:textbox>
                  <w:txbxContent>
                    <w:p w:rsidR="0005016E" w:rsidRPr="00B65116" w:rsidRDefault="0005016E" w:rsidP="0005016E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651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На груди ордена, на висках седина, дед мой часто войну вспоминает, защищал он страну, защищал до конца, и слезы на глазах не скрывает. Был отважным бойцом, был всегда молодцом, юный был, и красивый и добрый, он сражался в боях, на себе испытал, то, что </w:t>
                      </w:r>
                      <w:r w:rsidR="003B5DF4" w:rsidRPr="00B6511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враг и коварный и злобный. </w:t>
                      </w:r>
                    </w:p>
                  </w:txbxContent>
                </v:textbox>
              </v:rect>
            </w:pict>
          </mc:Fallback>
        </mc:AlternateContent>
      </w:r>
      <w:r w:rsidR="006054C1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28967FFA" wp14:editId="30B86606">
            <wp:extent cx="1724025" cy="3068990"/>
            <wp:effectExtent l="0" t="0" r="0" b="0"/>
            <wp:docPr id="1" name="Рисунок 1" descr="C:\Users\user\Desktop\9мая\DSC04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мая\DSC0417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591" cy="3077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3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 w:rsidR="0057238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D2EC39B" wp14:editId="7612D976">
            <wp:extent cx="1724025" cy="3068991"/>
            <wp:effectExtent l="0" t="0" r="0" b="0"/>
            <wp:docPr id="15" name="Рисунок 15" descr="C:\Users\user\Desktop\9мая\DSC04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9мая\DSC0418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814" cy="310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238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  <w:r w:rsidR="00572385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4C2D80FF" wp14:editId="08BA9DAB">
            <wp:extent cx="1728287" cy="3076575"/>
            <wp:effectExtent l="0" t="0" r="5715" b="0"/>
            <wp:docPr id="16" name="Рисунок 16" descr="C:\Users\user\Desktop\9мая\DSC04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9мая\DSC0418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068" cy="30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16E" w:rsidRPr="00B87BCC" w:rsidRDefault="0005016E" w:rsidP="00572385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65116" w:rsidRDefault="00572385" w:rsidP="00572385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</w:p>
    <w:p w:rsidR="00B87BCC" w:rsidRDefault="00572385" w:rsidP="00572385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</w:t>
      </w:r>
      <w:r w:rsidR="006054C1">
        <w:rPr>
          <w:rFonts w:ascii="Times New Roman" w:hAnsi="Times New Roman" w:cs="Times New Roman"/>
          <w:noProof/>
          <w:color w:val="auto"/>
          <w:lang w:eastAsia="ru-RU"/>
        </w:rPr>
        <w:drawing>
          <wp:inline distT="0" distB="0" distL="0" distR="0">
            <wp:extent cx="1714500" cy="3052033"/>
            <wp:effectExtent l="0" t="0" r="0" b="0"/>
            <wp:docPr id="3" name="Рисунок 3" descr="C:\Users\user\Desktop\9мая\DSC04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9мая\DSC0418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898" cy="3058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auto"/>
        </w:rPr>
        <w:t xml:space="preserve">    </w:t>
      </w:r>
      <w:r w:rsidR="006054C1">
        <w:rPr>
          <w:rFonts w:ascii="Times New Roman" w:hAnsi="Times New Roman" w:cs="Times New Roman"/>
          <w:noProof/>
          <w:color w:val="auto"/>
          <w:lang w:eastAsia="ru-RU"/>
        </w:rPr>
        <w:drawing>
          <wp:inline distT="0" distB="0" distL="0" distR="0" wp14:anchorId="0E7F75D1" wp14:editId="4AD783B4">
            <wp:extent cx="1712235" cy="3048000"/>
            <wp:effectExtent l="0" t="0" r="2540" b="0"/>
            <wp:docPr id="5" name="Рисунок 5" descr="C:\Users\user\Desktop\9мая\DSC04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9мая\DSC0418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909" cy="306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auto"/>
        </w:rPr>
        <w:t xml:space="preserve">   </w:t>
      </w:r>
      <w:r w:rsidR="006054C1">
        <w:rPr>
          <w:rFonts w:ascii="Times New Roman" w:hAnsi="Times New Roman" w:cs="Times New Roman"/>
          <w:noProof/>
          <w:color w:val="auto"/>
          <w:lang w:eastAsia="ru-RU"/>
        </w:rPr>
        <w:drawing>
          <wp:inline distT="0" distB="0" distL="0" distR="0" wp14:anchorId="7F393AAD" wp14:editId="518D0C50">
            <wp:extent cx="1711084" cy="3045952"/>
            <wp:effectExtent l="0" t="0" r="3810" b="2540"/>
            <wp:docPr id="9" name="Рисунок 9" descr="C:\Users\user\Desktop\9мая\DSC04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9мая\DSC0419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23" cy="305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116" w:rsidRPr="00B65116" w:rsidRDefault="00B65116" w:rsidP="00B65116"/>
    <w:p w:rsidR="00B65116" w:rsidRDefault="00B65116" w:rsidP="00B65116">
      <w:pPr>
        <w:rPr>
          <w:rFonts w:ascii="Times New Roman" w:hAnsi="Times New Roman" w:cs="Times New Roman"/>
          <w:sz w:val="28"/>
          <w:szCs w:val="28"/>
        </w:rPr>
      </w:pPr>
      <w:r w:rsidRPr="00B65116">
        <w:rPr>
          <w:rFonts w:ascii="Times New Roman" w:hAnsi="Times New Roman" w:cs="Times New Roman"/>
          <w:sz w:val="28"/>
          <w:szCs w:val="28"/>
        </w:rPr>
        <w:t>Также ребята  исполнили песню «Катюша», посмотрели фильм о войне</w:t>
      </w:r>
      <w:r>
        <w:rPr>
          <w:rFonts w:ascii="Times New Roman" w:hAnsi="Times New Roman" w:cs="Times New Roman"/>
          <w:sz w:val="28"/>
          <w:szCs w:val="28"/>
        </w:rPr>
        <w:t xml:space="preserve">, поиграли </w:t>
      </w:r>
      <w:r w:rsidR="003174CC">
        <w:rPr>
          <w:rFonts w:ascii="Times New Roman" w:hAnsi="Times New Roman" w:cs="Times New Roman"/>
          <w:sz w:val="28"/>
          <w:szCs w:val="28"/>
        </w:rPr>
        <w:t xml:space="preserve">в игру «Летит, ползет,  плывет» и рассказали как они  ходили на митинг 9 мая к памятнику </w:t>
      </w:r>
      <w:bookmarkStart w:id="0" w:name="_GoBack"/>
      <w:bookmarkEnd w:id="0"/>
      <w:r w:rsidR="003174CC">
        <w:rPr>
          <w:rFonts w:ascii="Times New Roman" w:hAnsi="Times New Roman" w:cs="Times New Roman"/>
          <w:sz w:val="28"/>
          <w:szCs w:val="28"/>
        </w:rPr>
        <w:t xml:space="preserve"> погибшим воинам в </w:t>
      </w:r>
      <w:proofErr w:type="spellStart"/>
      <w:r w:rsidR="003174C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174CC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3174CC">
        <w:rPr>
          <w:rFonts w:ascii="Times New Roman" w:hAnsi="Times New Roman" w:cs="Times New Roman"/>
          <w:sz w:val="28"/>
          <w:szCs w:val="28"/>
        </w:rPr>
        <w:t>ска</w:t>
      </w:r>
      <w:proofErr w:type="spellEnd"/>
      <w:r w:rsidR="003174C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174CC">
        <w:rPr>
          <w:rFonts w:ascii="Times New Roman" w:hAnsi="Times New Roman" w:cs="Times New Roman"/>
          <w:sz w:val="28"/>
          <w:szCs w:val="28"/>
        </w:rPr>
        <w:t>с.Велижаны</w:t>
      </w:r>
      <w:proofErr w:type="spellEnd"/>
      <w:r w:rsidR="003174CC">
        <w:rPr>
          <w:rFonts w:ascii="Times New Roman" w:hAnsi="Times New Roman" w:cs="Times New Roman"/>
          <w:sz w:val="28"/>
          <w:szCs w:val="28"/>
        </w:rPr>
        <w:t>.</w:t>
      </w:r>
    </w:p>
    <w:p w:rsidR="00B65116" w:rsidRPr="00B65116" w:rsidRDefault="00B65116" w:rsidP="00B6511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B87BCC" w:rsidRPr="00B87BCC" w:rsidRDefault="00B87BCC" w:rsidP="00B87BCC"/>
    <w:sectPr w:rsidR="00B87BCC" w:rsidRPr="00B87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668"/>
    <w:rsid w:val="0005016E"/>
    <w:rsid w:val="0011662E"/>
    <w:rsid w:val="003174CC"/>
    <w:rsid w:val="003B5DF4"/>
    <w:rsid w:val="004135CE"/>
    <w:rsid w:val="00572385"/>
    <w:rsid w:val="006054C1"/>
    <w:rsid w:val="007B157F"/>
    <w:rsid w:val="00A26668"/>
    <w:rsid w:val="00B65116"/>
    <w:rsid w:val="00B87BCC"/>
    <w:rsid w:val="00EE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B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87BC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87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87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7B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87BC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87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87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9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2021-04-29T08:35:00Z</dcterms:created>
  <dcterms:modified xsi:type="dcterms:W3CDTF">2021-05-11T08:16:00Z</dcterms:modified>
</cp:coreProperties>
</file>